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5224"/>
        <w:gridCol w:w="993"/>
        <w:gridCol w:w="1285"/>
      </w:tblGrid>
      <w:tr w:rsidR="006E5328" w:rsidRPr="000C7059" w14:paraId="3AB101CB" w14:textId="77777777" w:rsidTr="00F4392E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5C5BB0" w14:textId="77777777" w:rsidR="006E5328" w:rsidRPr="000C7059" w:rsidRDefault="006E5328" w:rsidP="00F4392E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35362975" w14:textId="77777777" w:rsidR="006E5328" w:rsidRPr="00A25C85" w:rsidRDefault="006E5328" w:rsidP="00F4392E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DOCENTI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   </w:t>
            </w:r>
          </w:p>
          <w:p w14:paraId="79E14205" w14:textId="77777777" w:rsidR="006E5328" w:rsidRPr="008509B6" w:rsidRDefault="006E5328" w:rsidP="00F4392E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36822ACE" w14:textId="5029D2B5" w:rsidR="006E5328" w:rsidRPr="000C7059" w:rsidRDefault="004C2704" w:rsidP="004C2704">
            <w:pPr>
              <w:widowControl w:val="0"/>
              <w:spacing w:after="200" w:line="229" w:lineRule="auto"/>
              <w:ind w:left="474" w:right="2"/>
              <w:jc w:val="center"/>
              <w:rPr>
                <w:rFonts w:asciiTheme="majorHAnsi" w:hAnsiTheme="majorHAnsi" w:cstheme="majorHAnsi"/>
                <w:b/>
              </w:rPr>
            </w:pPr>
            <w:r w:rsidRPr="004C2704">
              <w:rPr>
                <w:rFonts w:asciiTheme="majorHAnsi" w:hAnsiTheme="majorHAnsi" w:cstheme="majorHAnsi"/>
                <w:b/>
              </w:rPr>
              <w:t>Codice Progetto: ESO4.6.A4.D-FSEPNLA-2025-243 CUP: D54D25001910007</w:t>
            </w:r>
          </w:p>
        </w:tc>
      </w:tr>
      <w:tr w:rsidR="006E5328" w:rsidRPr="000C7059" w14:paraId="31620C3E" w14:textId="77777777" w:rsidTr="00F4392E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9EA43C" w14:textId="77777777" w:rsidR="006E5328" w:rsidRPr="000C7059" w:rsidRDefault="006E5328" w:rsidP="00F4392E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>
              <w:rPr>
                <w:rFonts w:asciiTheme="majorHAnsi" w:hAnsiTheme="majorHAnsi" w:cstheme="majorHAnsi"/>
                <w:b/>
              </w:rPr>
              <w:t xml:space="preserve">Modulo </w:t>
            </w:r>
            <w:r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680F6351" w14:textId="77777777" w:rsidR="006E5328" w:rsidRPr="000C7059" w:rsidRDefault="006E5328" w:rsidP="00F4392E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E5328" w:rsidRPr="000C7059" w14:paraId="2E214C4B" w14:textId="77777777" w:rsidTr="002560E3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7C7CFE" w14:textId="77777777" w:rsidR="006E5328" w:rsidRPr="000C7059" w:rsidRDefault="006E5328" w:rsidP="00F4392E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D3E747" w14:textId="77777777" w:rsidR="006E5328" w:rsidRPr="000C7059" w:rsidRDefault="006E5328" w:rsidP="00F4392E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5C61CF" w14:textId="77777777" w:rsidR="006E5328" w:rsidRPr="000C7059" w:rsidRDefault="006E5328" w:rsidP="00F4392E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6E5328" w:rsidRPr="000C7059" w14:paraId="42CCFD5E" w14:textId="77777777" w:rsidTr="002560E3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8AA18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6223430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6938C444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41CE52B3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23476962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A28B9A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47D252DC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C19970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285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283D86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413AC67F" w14:textId="77777777" w:rsidTr="002560E3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0E81F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75D976" w14:textId="77777777" w:rsidR="006E5328" w:rsidRPr="000C7059" w:rsidRDefault="006E5328" w:rsidP="00F4392E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fino a 109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24426E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50156981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7D47DD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61C7DC6B" w14:textId="77777777" w:rsidTr="002560E3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DDCE7B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46FE15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8E2459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15576E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03FB583E" w14:textId="77777777" w:rsidTr="002560E3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5FDD52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22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BA7492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Diploma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99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16E075" w14:textId="77777777" w:rsidR="006E5328" w:rsidRPr="000C7059" w:rsidRDefault="006E5328" w:rsidP="00F4392E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285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AD8CB3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1F611440" w14:textId="77777777" w:rsidTr="002560E3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74F240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7E7624" w14:textId="77777777" w:rsidR="006E5328" w:rsidRDefault="006E5328" w:rsidP="00F4392E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47870457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ssimo pt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BE5F77" w14:textId="77777777" w:rsidR="006E5328" w:rsidRPr="000C7059" w:rsidRDefault="006E5328" w:rsidP="00F439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49BF528D" w14:textId="77777777" w:rsidTr="002560E3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52A1AE" w14:textId="77777777" w:rsidR="006E5328" w:rsidRPr="000C7059" w:rsidRDefault="006E5328" w:rsidP="00F4392E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7F118685" w14:textId="77777777" w:rsidR="006E5328" w:rsidRPr="000C7059" w:rsidRDefault="006E5328" w:rsidP="00F4392E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5E629540" w14:textId="77777777" w:rsidR="006E5328" w:rsidRPr="000C7059" w:rsidRDefault="006E5328" w:rsidP="00F4392E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070498B0" w14:textId="77777777" w:rsidR="006E5328" w:rsidRPr="000C7059" w:rsidRDefault="00BC7482" w:rsidP="00F4392E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pict w14:anchorId="16B22BD8">
                <v:rect id="_x0000_i1025" style="width:0;height:1.5pt" o:hralign="center" o:hrstd="t" o:hr="t" fillcolor="#a0a0a0" stroked="f"/>
              </w:pict>
            </w:r>
          </w:p>
          <w:p w14:paraId="566242A5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Ruoli assunti nell’organizzazione dell’IC “Vanni”: collaboratore ds, fiduciario, FS, referente di progetto, coordinatore di classe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A3A250" w14:textId="77777777" w:rsidR="006E5328" w:rsidRPr="000C7059" w:rsidRDefault="006E5328" w:rsidP="00F4392E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2A969FE5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6F80DCF2" w14:textId="77777777" w:rsidR="006E5328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DA91811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(massimo pt 12)</w:t>
            </w:r>
          </w:p>
          <w:p w14:paraId="1B0D0A3C" w14:textId="77777777" w:rsidR="006E5328" w:rsidRPr="000C7059" w:rsidRDefault="00BC7482" w:rsidP="00F4392E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pict w14:anchorId="4C48C939">
                <v:rect id="_x0000_i1026" style="width:0;height:1.5pt" o:hralign="center" o:hrstd="t" o:hr="t" fillcolor="#a0a0a0" stroked="f"/>
              </w:pict>
            </w:r>
          </w:p>
          <w:p w14:paraId="5E4E7344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2 punti per ogni funzione per ogni anno </w:t>
            </w:r>
          </w:p>
          <w:p w14:paraId="02A8DEE2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7B3C26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7C90D921" w14:textId="77777777" w:rsidTr="002560E3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CEC669" w14:textId="77777777" w:rsidR="006E5328" w:rsidRPr="000C7059" w:rsidRDefault="006E5328" w:rsidP="00F4392E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sulla gestione documentale documentate da esperienza internamente all’IC Vanni, esperienza in GPU, SIF, piattaforma futura, Sigem, PN 21/27o altra piattaforma di rendicontazione e/o gestione attività progetti vari della scuola (Erasmusplus, biblioteca, green, bullismo, ecc…) inerente alla tematica della selezione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9E8628" w14:textId="77777777" w:rsidR="006E5328" w:rsidRPr="000C7059" w:rsidRDefault="006E5328" w:rsidP="00F4392E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1A8D8879" w14:textId="77777777" w:rsidR="006E5328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2B93890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BBC567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6FE8E0B6" w14:textId="77777777" w:rsidTr="002560E3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E6C996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6217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D07069" w14:textId="77777777" w:rsidR="006E5328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3A753BB8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28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E80D7F0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7A5E44F9" w14:textId="77777777" w:rsidTr="002560E3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018DBE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Per ogni incarico di formazione, tutoraggio interni all’IC Vanni, in Pon, PNRR, altri progetti</w:t>
            </w:r>
          </w:p>
          <w:p w14:paraId="5AA793F4" w14:textId="77777777" w:rsidR="006E5328" w:rsidRPr="000C7059" w:rsidRDefault="006E5328" w:rsidP="00F4392E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Oppure esperienza interna all’IC Vanni come collaudatore, progettista, coordinatore, supporto ds e DSGA, componente team nell’ambito dei Progetti con finanziamenti europei PON, FSE, FESR, PN, PNRR, POC, POR, fondi regionali, eccetera</w:t>
            </w:r>
          </w:p>
        </w:tc>
        <w:tc>
          <w:tcPr>
            <w:tcW w:w="6217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E3E0FD" w14:textId="77777777" w:rsidR="006E5328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663B3295" w14:textId="77777777" w:rsidR="006E5328" w:rsidRPr="000C7059" w:rsidRDefault="006E5328" w:rsidP="00F4392E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285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1074D2" w14:textId="77777777" w:rsidR="006E5328" w:rsidRPr="000C7059" w:rsidRDefault="006E5328" w:rsidP="00F4392E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6E5328" w:rsidRPr="000C7059" w14:paraId="55FEF85C" w14:textId="77777777" w:rsidTr="002560E3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88F680" w14:textId="77777777" w:rsidR="006E5328" w:rsidRPr="000C7059" w:rsidRDefault="006E5328" w:rsidP="00F4392E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621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6551A8" w14:textId="77777777" w:rsidR="006E5328" w:rsidRPr="000C7059" w:rsidRDefault="006E5328" w:rsidP="00F4392E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28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A8CF8" w14:textId="77777777" w:rsidR="006E5328" w:rsidRPr="000C7059" w:rsidRDefault="006E5328" w:rsidP="00F4392E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6E5328" w:rsidRPr="000C7059" w14:paraId="32448AC1" w14:textId="77777777" w:rsidTr="00F4392E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8ABB69" w14:textId="77777777" w:rsidR="006E5328" w:rsidRPr="000C7059" w:rsidRDefault="006E5328" w:rsidP="00F4392E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64032187" w14:textId="77777777" w:rsidR="00C449E9" w:rsidRDefault="00C449E9" w:rsidP="00C449E9"/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C5DF4D7" w14:textId="3F520D3E" w:rsidR="009A2AD4" w:rsidRPr="00175FA9" w:rsidRDefault="009A2AD4" w:rsidP="006E5328">
      <w:pPr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7BB31" w14:textId="77777777" w:rsidR="00BC7482" w:rsidRDefault="00BC7482">
      <w:pPr>
        <w:spacing w:line="240" w:lineRule="auto"/>
      </w:pPr>
      <w:r>
        <w:separator/>
      </w:r>
    </w:p>
  </w:endnote>
  <w:endnote w:type="continuationSeparator" w:id="0">
    <w:p w14:paraId="7781FAD8" w14:textId="77777777" w:rsidR="00BC7482" w:rsidRDefault="00BC74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4CF09" w14:textId="77777777" w:rsidR="00BC7482" w:rsidRDefault="00BC7482">
      <w:pPr>
        <w:spacing w:line="240" w:lineRule="auto"/>
      </w:pPr>
      <w:r>
        <w:separator/>
      </w:r>
    </w:p>
  </w:footnote>
  <w:footnote w:type="continuationSeparator" w:id="0">
    <w:p w14:paraId="07F2EEBF" w14:textId="77777777" w:rsidR="00BC7482" w:rsidRDefault="00BC74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9"/>
  </w:num>
  <w:num w:numId="5">
    <w:abstractNumId w:val="7"/>
  </w:num>
  <w:num w:numId="6">
    <w:abstractNumId w:val="4"/>
  </w:num>
  <w:num w:numId="7">
    <w:abstractNumId w:val="2"/>
  </w:num>
  <w:num w:numId="8">
    <w:abstractNumId w:val="5"/>
  </w:num>
  <w:num w:numId="9">
    <w:abstractNumId w:val="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F4086"/>
    <w:rsid w:val="00175FA9"/>
    <w:rsid w:val="00185F15"/>
    <w:rsid w:val="002560E3"/>
    <w:rsid w:val="00271DDB"/>
    <w:rsid w:val="00344660"/>
    <w:rsid w:val="00394AE7"/>
    <w:rsid w:val="00421F8E"/>
    <w:rsid w:val="0047009A"/>
    <w:rsid w:val="004747FE"/>
    <w:rsid w:val="004C2704"/>
    <w:rsid w:val="004D16A7"/>
    <w:rsid w:val="00507D89"/>
    <w:rsid w:val="005109EB"/>
    <w:rsid w:val="00597EC4"/>
    <w:rsid w:val="005D5FDD"/>
    <w:rsid w:val="005F2C88"/>
    <w:rsid w:val="006C5C6D"/>
    <w:rsid w:val="006E5328"/>
    <w:rsid w:val="00755685"/>
    <w:rsid w:val="0077561F"/>
    <w:rsid w:val="007C2BA6"/>
    <w:rsid w:val="007F1052"/>
    <w:rsid w:val="00841D62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9E7B8E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BC7482"/>
    <w:rsid w:val="00C027BB"/>
    <w:rsid w:val="00C102B5"/>
    <w:rsid w:val="00C12262"/>
    <w:rsid w:val="00C16EDA"/>
    <w:rsid w:val="00C449E9"/>
    <w:rsid w:val="00C61351"/>
    <w:rsid w:val="00CA3FD3"/>
    <w:rsid w:val="00CC5066"/>
    <w:rsid w:val="00CD082D"/>
    <w:rsid w:val="00D846BC"/>
    <w:rsid w:val="00DF5212"/>
    <w:rsid w:val="00E839C7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Elisa Tonizza</cp:lastModifiedBy>
  <cp:revision>31</cp:revision>
  <cp:lastPrinted>2025-09-15T10:43:00Z</cp:lastPrinted>
  <dcterms:created xsi:type="dcterms:W3CDTF">2025-10-07T11:22:00Z</dcterms:created>
  <dcterms:modified xsi:type="dcterms:W3CDTF">2026-01-09T13:48:00Z</dcterms:modified>
</cp:coreProperties>
</file>